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9F24B2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9F24B2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317DD3" w:rsidRDefault="00317DD3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1704A6">
        <w:rPr>
          <w:rFonts w:ascii="Arial" w:hAnsi="Arial" w:cs="Arial"/>
          <w:b/>
          <w:sz w:val="28"/>
          <w:szCs w:val="28"/>
        </w:rPr>
        <w:t xml:space="preserve"> 1.1</w:t>
      </w:r>
      <w:r w:rsidR="00F85476">
        <w:rPr>
          <w:rFonts w:ascii="Arial" w:hAnsi="Arial" w:cs="Arial"/>
          <w:b/>
          <w:sz w:val="28"/>
          <w:szCs w:val="28"/>
        </w:rPr>
        <w:t>5</w:t>
      </w:r>
      <w:r w:rsidR="00ED6E1D">
        <w:rPr>
          <w:rFonts w:ascii="Arial" w:hAnsi="Arial" w:cs="Arial"/>
          <w:b/>
          <w:sz w:val="28"/>
          <w:szCs w:val="28"/>
        </w:rPr>
        <w:t>7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6737D9">
        <w:rPr>
          <w:rFonts w:ascii="Arial" w:hAnsi="Arial" w:cs="Arial"/>
          <w:b/>
          <w:sz w:val="28"/>
          <w:szCs w:val="28"/>
        </w:rPr>
        <w:t>5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6737D9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V</w:t>
      </w:r>
      <w:r w:rsidR="00F95438">
        <w:rPr>
          <w:rFonts w:ascii="Arial" w:hAnsi="Arial" w:cs="Arial"/>
          <w:sz w:val="24"/>
          <w:szCs w:val="24"/>
        </w:rPr>
        <w:t>ereador</w:t>
      </w: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Pr="006737D9">
        <w:rPr>
          <w:rFonts w:ascii="Arial" w:hAnsi="Arial" w:cs="Arial"/>
          <w:b/>
          <w:sz w:val="24"/>
          <w:szCs w:val="24"/>
        </w:rPr>
        <w:t>MADALENA BULEGON CERESER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 xml:space="preserve">Presidente da Câmara Municipal de </w:t>
      </w:r>
      <w:r w:rsidR="001F0F8C">
        <w:rPr>
          <w:rFonts w:ascii="Arial" w:hAnsi="Arial" w:cs="Arial"/>
          <w:sz w:val="24"/>
          <w:szCs w:val="24"/>
        </w:rPr>
        <w:t>V</w:t>
      </w:r>
      <w:r w:rsidR="00F95438" w:rsidRPr="00F95438">
        <w:rPr>
          <w:rFonts w:ascii="Arial" w:hAnsi="Arial" w:cs="Arial"/>
          <w:sz w:val="24"/>
          <w:szCs w:val="24"/>
        </w:rPr>
        <w:t>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ED6E1D">
        <w:rPr>
          <w:rFonts w:ascii="Arial" w:hAnsi="Arial" w:cs="Arial"/>
          <w:sz w:val="24"/>
          <w:szCs w:val="24"/>
        </w:rPr>
        <w:t>10</w:t>
      </w:r>
      <w:r w:rsidR="006D206B">
        <w:rPr>
          <w:rFonts w:ascii="Arial" w:hAnsi="Arial" w:cs="Arial"/>
          <w:sz w:val="24"/>
          <w:szCs w:val="24"/>
        </w:rPr>
        <w:t xml:space="preserve"> </w:t>
      </w:r>
      <w:r w:rsidR="000F3D4B">
        <w:rPr>
          <w:rFonts w:ascii="Arial" w:hAnsi="Arial" w:cs="Arial"/>
          <w:sz w:val="24"/>
          <w:szCs w:val="24"/>
        </w:rPr>
        <w:t xml:space="preserve">de </w:t>
      </w:r>
      <w:r w:rsidR="00AF56E4">
        <w:rPr>
          <w:rFonts w:ascii="Arial" w:hAnsi="Arial" w:cs="Arial"/>
          <w:sz w:val="24"/>
          <w:szCs w:val="24"/>
        </w:rPr>
        <w:t>fevereiro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5</w:t>
      </w:r>
      <w:r w:rsidR="00F95438">
        <w:rPr>
          <w:rFonts w:ascii="Arial" w:hAnsi="Arial" w:cs="Arial"/>
          <w:sz w:val="24"/>
          <w:szCs w:val="24"/>
        </w:rPr>
        <w:t>, às 19hs, com a seguinte</w:t>
      </w:r>
      <w:r w:rsidR="00D31967">
        <w:rPr>
          <w:rFonts w:ascii="Arial" w:hAnsi="Arial" w:cs="Arial"/>
          <w:sz w:val="24"/>
          <w:szCs w:val="24"/>
        </w:rPr>
        <w:t>.</w:t>
      </w:r>
    </w:p>
    <w:p w:rsidR="00B12ADD" w:rsidRDefault="00B12ADD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</w:p>
    <w:p w:rsidR="002E7CC7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A429F6" w:rsidRDefault="00A429F6" w:rsidP="00A429F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DIS</w:t>
      </w:r>
      <w:r w:rsidR="00ED6E1D">
        <w:rPr>
          <w:rFonts w:ascii="Arial" w:hAnsi="Arial" w:cs="Arial"/>
          <w:sz w:val="20"/>
          <w:szCs w:val="20"/>
        </w:rPr>
        <w:t>CUSSÃO E VOTAÇÃO DA ATA N° 1.156</w:t>
      </w:r>
      <w:r>
        <w:rPr>
          <w:rFonts w:ascii="Arial" w:hAnsi="Arial" w:cs="Arial"/>
          <w:sz w:val="20"/>
          <w:szCs w:val="20"/>
        </w:rPr>
        <w:t>/20</w:t>
      </w:r>
      <w:r w:rsidR="00DC1B44">
        <w:rPr>
          <w:rFonts w:ascii="Arial" w:hAnsi="Arial" w:cs="Arial"/>
          <w:sz w:val="20"/>
          <w:szCs w:val="20"/>
        </w:rPr>
        <w:t>25</w:t>
      </w:r>
      <w:r w:rsidR="00ED6E1D">
        <w:rPr>
          <w:rFonts w:ascii="Arial" w:hAnsi="Arial" w:cs="Arial"/>
          <w:sz w:val="20"/>
          <w:szCs w:val="20"/>
        </w:rPr>
        <w:t xml:space="preserve"> DA SESSÃO ORDINARIA DO DIA 03 DE FEVEREIRO</w:t>
      </w:r>
      <w:r>
        <w:rPr>
          <w:rFonts w:ascii="Arial" w:hAnsi="Arial" w:cs="Arial"/>
          <w:sz w:val="20"/>
          <w:szCs w:val="20"/>
        </w:rPr>
        <w:t xml:space="preserve"> DE 2025</w:t>
      </w:r>
      <w:r w:rsidR="00AF56E4">
        <w:rPr>
          <w:rFonts w:ascii="Arial" w:hAnsi="Arial" w:cs="Arial"/>
          <w:sz w:val="20"/>
          <w:szCs w:val="20"/>
        </w:rPr>
        <w:t>;</w:t>
      </w:r>
    </w:p>
    <w:p w:rsidR="000179A7" w:rsidRDefault="000179A7" w:rsidP="00A429F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DISCUSSÃO E VOTAÇÃO DO PROCESSO DE CONTAS DE GOVERNO AUTUADO NO TCE/RS SOB O Nº 000095-0200/22-0, RELATIVO AO EXERCÍCIO DO ANO 2022</w:t>
      </w:r>
    </w:p>
    <w:p w:rsidR="00A429F6" w:rsidRDefault="00A429F6" w:rsidP="00A429F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ASSUNTOS PESSOAIS;</w:t>
      </w:r>
    </w:p>
    <w:p w:rsidR="00A429F6" w:rsidRDefault="00A429F6" w:rsidP="00A429F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ASSUNTOS DA PRESIDENCIA;</w:t>
      </w:r>
    </w:p>
    <w:p w:rsidR="00A429F6" w:rsidRDefault="00A429F6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</w:p>
    <w:p w:rsidR="0025622C" w:rsidRDefault="0025622C" w:rsidP="00A429F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sz w:val="20"/>
          <w:szCs w:val="20"/>
        </w:rPr>
      </w:pPr>
    </w:p>
    <w:p w:rsidR="00CF0658" w:rsidRDefault="00CF0658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CF0658" w:rsidRDefault="00CF0658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CF0658" w:rsidRPr="00587ED6" w:rsidRDefault="00CF0658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F95438" w:rsidRDefault="00AA7C0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A321E1">
        <w:rPr>
          <w:rFonts w:ascii="Arial" w:hAnsi="Arial" w:cs="Arial"/>
          <w:sz w:val="20"/>
          <w:szCs w:val="20"/>
        </w:rPr>
        <w:t>,</w:t>
      </w:r>
      <w:r w:rsidR="001939FD">
        <w:rPr>
          <w:rFonts w:ascii="Arial" w:hAnsi="Arial" w:cs="Arial"/>
          <w:sz w:val="20"/>
          <w:szCs w:val="20"/>
        </w:rPr>
        <w:t xml:space="preserve"> </w:t>
      </w:r>
      <w:r w:rsidR="00ED6E1D">
        <w:rPr>
          <w:rFonts w:ascii="Arial" w:hAnsi="Arial" w:cs="Arial"/>
          <w:sz w:val="20"/>
          <w:szCs w:val="20"/>
        </w:rPr>
        <w:t>10</w:t>
      </w:r>
      <w:r w:rsidR="00AF56E4">
        <w:rPr>
          <w:rFonts w:ascii="Arial" w:hAnsi="Arial" w:cs="Arial"/>
          <w:sz w:val="20"/>
          <w:szCs w:val="20"/>
        </w:rPr>
        <w:t xml:space="preserve"> </w:t>
      </w:r>
      <w:r w:rsidR="00D2256D" w:rsidRPr="007E2516">
        <w:rPr>
          <w:rFonts w:ascii="Arial" w:hAnsi="Arial" w:cs="Arial"/>
          <w:sz w:val="20"/>
          <w:szCs w:val="20"/>
        </w:rPr>
        <w:t xml:space="preserve">de </w:t>
      </w:r>
      <w:r w:rsidR="00AF56E4">
        <w:rPr>
          <w:rFonts w:ascii="Arial" w:hAnsi="Arial" w:cs="Arial"/>
          <w:sz w:val="20"/>
          <w:szCs w:val="20"/>
        </w:rPr>
        <w:t>Fevereiro</w:t>
      </w:r>
      <w:r w:rsidR="00B557AF">
        <w:rPr>
          <w:rFonts w:ascii="Arial" w:hAnsi="Arial" w:cs="Arial"/>
          <w:sz w:val="20"/>
          <w:szCs w:val="20"/>
        </w:rPr>
        <w:t xml:space="preserve"> </w:t>
      </w:r>
      <w:r w:rsidR="006E303D" w:rsidRPr="007E2516">
        <w:rPr>
          <w:rFonts w:ascii="Arial" w:hAnsi="Arial" w:cs="Arial"/>
          <w:sz w:val="20"/>
          <w:szCs w:val="20"/>
        </w:rPr>
        <w:t>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>202</w:t>
      </w:r>
      <w:r w:rsidR="006737D9">
        <w:rPr>
          <w:rFonts w:ascii="Arial" w:hAnsi="Arial" w:cs="Arial"/>
          <w:sz w:val="20"/>
          <w:szCs w:val="20"/>
        </w:rPr>
        <w:t>5</w:t>
      </w:r>
      <w:r w:rsidR="00F95438" w:rsidRPr="007E2516">
        <w:rPr>
          <w:rFonts w:ascii="Arial" w:hAnsi="Arial" w:cs="Arial"/>
          <w:sz w:val="20"/>
          <w:szCs w:val="20"/>
        </w:rPr>
        <w:t>.</w:t>
      </w: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F95438" w:rsidRPr="00F95438" w:rsidRDefault="006737D9" w:rsidP="006737D9">
      <w:pPr>
        <w:spacing w:after="240" w:line="240" w:lineRule="atLeast"/>
        <w:ind w:right="-1"/>
        <w:contextualSpacing/>
        <w:jc w:val="center"/>
        <w:rPr>
          <w:rFonts w:ascii="Arial" w:hAnsi="Arial" w:cs="Arial"/>
          <w:sz w:val="24"/>
          <w:szCs w:val="24"/>
        </w:rPr>
      </w:pPr>
      <w:r w:rsidRPr="006737D9">
        <w:rPr>
          <w:rFonts w:ascii="Arial" w:hAnsi="Arial" w:cs="Arial"/>
          <w:b/>
          <w:sz w:val="24"/>
          <w:szCs w:val="24"/>
        </w:rPr>
        <w:t>MADALENA BULEGON CERESER</w:t>
      </w:r>
      <w:r w:rsidR="00587ED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             </w:t>
      </w:r>
      <w:r w:rsidR="00CE373B">
        <w:rPr>
          <w:rFonts w:ascii="Arial" w:hAnsi="Arial" w:cs="Arial"/>
          <w:b/>
          <w:sz w:val="24"/>
          <w:szCs w:val="24"/>
        </w:rPr>
        <w:t xml:space="preserve">                          </w:t>
      </w:r>
      <w:r w:rsidR="001F0F8C">
        <w:rPr>
          <w:rFonts w:ascii="Arial" w:hAnsi="Arial" w:cs="Arial"/>
          <w:b/>
          <w:sz w:val="24"/>
          <w:szCs w:val="24"/>
        </w:rPr>
        <w:t xml:space="preserve">  </w:t>
      </w:r>
      <w:r>
        <w:rPr>
          <w:rFonts w:ascii="Arial" w:hAnsi="Arial" w:cs="Arial"/>
          <w:b/>
          <w:sz w:val="24"/>
          <w:szCs w:val="24"/>
        </w:rPr>
        <w:t xml:space="preserve">                      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06589"/>
    <w:rsid w:val="00007D58"/>
    <w:rsid w:val="0001148D"/>
    <w:rsid w:val="00015864"/>
    <w:rsid w:val="00015B49"/>
    <w:rsid w:val="000179A7"/>
    <w:rsid w:val="00022809"/>
    <w:rsid w:val="00023C9B"/>
    <w:rsid w:val="00025751"/>
    <w:rsid w:val="00031ECE"/>
    <w:rsid w:val="0003660D"/>
    <w:rsid w:val="000420CF"/>
    <w:rsid w:val="00044B59"/>
    <w:rsid w:val="00064D78"/>
    <w:rsid w:val="00077447"/>
    <w:rsid w:val="000832C7"/>
    <w:rsid w:val="00083A35"/>
    <w:rsid w:val="00093010"/>
    <w:rsid w:val="00093E7B"/>
    <w:rsid w:val="000A1454"/>
    <w:rsid w:val="000A17FC"/>
    <w:rsid w:val="000A4607"/>
    <w:rsid w:val="000C20EA"/>
    <w:rsid w:val="000D336D"/>
    <w:rsid w:val="000D4C44"/>
    <w:rsid w:val="000D54FA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30C5A"/>
    <w:rsid w:val="00136AFF"/>
    <w:rsid w:val="00145970"/>
    <w:rsid w:val="00145C39"/>
    <w:rsid w:val="0015403B"/>
    <w:rsid w:val="00155A62"/>
    <w:rsid w:val="001608FC"/>
    <w:rsid w:val="001704A6"/>
    <w:rsid w:val="00170D53"/>
    <w:rsid w:val="00175545"/>
    <w:rsid w:val="00181EC4"/>
    <w:rsid w:val="0018278C"/>
    <w:rsid w:val="00184BA5"/>
    <w:rsid w:val="001939FD"/>
    <w:rsid w:val="0019712F"/>
    <w:rsid w:val="001A1B35"/>
    <w:rsid w:val="001A442F"/>
    <w:rsid w:val="001B7A7F"/>
    <w:rsid w:val="001C1347"/>
    <w:rsid w:val="001C2CE0"/>
    <w:rsid w:val="001C76A5"/>
    <w:rsid w:val="001D04AE"/>
    <w:rsid w:val="001D40B9"/>
    <w:rsid w:val="001D7131"/>
    <w:rsid w:val="001E53BC"/>
    <w:rsid w:val="001F0F8C"/>
    <w:rsid w:val="00206C7E"/>
    <w:rsid w:val="00210735"/>
    <w:rsid w:val="00214CB0"/>
    <w:rsid w:val="002175D0"/>
    <w:rsid w:val="00222BBE"/>
    <w:rsid w:val="00223F7F"/>
    <w:rsid w:val="00225BDE"/>
    <w:rsid w:val="002346CA"/>
    <w:rsid w:val="00235F9D"/>
    <w:rsid w:val="00237597"/>
    <w:rsid w:val="00241561"/>
    <w:rsid w:val="0025622C"/>
    <w:rsid w:val="00275150"/>
    <w:rsid w:val="00276EAC"/>
    <w:rsid w:val="0028017F"/>
    <w:rsid w:val="00281355"/>
    <w:rsid w:val="002869BA"/>
    <w:rsid w:val="0029029C"/>
    <w:rsid w:val="00293C51"/>
    <w:rsid w:val="00295205"/>
    <w:rsid w:val="002A0876"/>
    <w:rsid w:val="002A699F"/>
    <w:rsid w:val="002C5681"/>
    <w:rsid w:val="002D1679"/>
    <w:rsid w:val="002D227E"/>
    <w:rsid w:val="002D55D8"/>
    <w:rsid w:val="002E7CC7"/>
    <w:rsid w:val="002F1906"/>
    <w:rsid w:val="002F7A87"/>
    <w:rsid w:val="00301C08"/>
    <w:rsid w:val="003050E7"/>
    <w:rsid w:val="00307587"/>
    <w:rsid w:val="0031168B"/>
    <w:rsid w:val="00314A45"/>
    <w:rsid w:val="00317DD3"/>
    <w:rsid w:val="00322124"/>
    <w:rsid w:val="00322852"/>
    <w:rsid w:val="003302A3"/>
    <w:rsid w:val="00333271"/>
    <w:rsid w:val="003514E9"/>
    <w:rsid w:val="0035535E"/>
    <w:rsid w:val="00355F5A"/>
    <w:rsid w:val="0035741F"/>
    <w:rsid w:val="00357682"/>
    <w:rsid w:val="00360A7D"/>
    <w:rsid w:val="00364F54"/>
    <w:rsid w:val="00371B1B"/>
    <w:rsid w:val="0038028B"/>
    <w:rsid w:val="00381705"/>
    <w:rsid w:val="00381D8B"/>
    <w:rsid w:val="00384C03"/>
    <w:rsid w:val="003866C5"/>
    <w:rsid w:val="003A6467"/>
    <w:rsid w:val="003B1A8E"/>
    <w:rsid w:val="003B2CC3"/>
    <w:rsid w:val="003B31AA"/>
    <w:rsid w:val="003B4F28"/>
    <w:rsid w:val="003C7E4B"/>
    <w:rsid w:val="003D0AAE"/>
    <w:rsid w:val="003D3052"/>
    <w:rsid w:val="003E2C24"/>
    <w:rsid w:val="003E330A"/>
    <w:rsid w:val="003F5DF0"/>
    <w:rsid w:val="00415D88"/>
    <w:rsid w:val="00417412"/>
    <w:rsid w:val="00424759"/>
    <w:rsid w:val="004266AD"/>
    <w:rsid w:val="00430031"/>
    <w:rsid w:val="00430C44"/>
    <w:rsid w:val="00434128"/>
    <w:rsid w:val="0044016A"/>
    <w:rsid w:val="004415E9"/>
    <w:rsid w:val="00445359"/>
    <w:rsid w:val="00450DDB"/>
    <w:rsid w:val="0046088D"/>
    <w:rsid w:val="0048559F"/>
    <w:rsid w:val="004865DC"/>
    <w:rsid w:val="004878C1"/>
    <w:rsid w:val="00490FBC"/>
    <w:rsid w:val="004949A8"/>
    <w:rsid w:val="004A0CBB"/>
    <w:rsid w:val="004A0EEC"/>
    <w:rsid w:val="004A4AA3"/>
    <w:rsid w:val="004B483C"/>
    <w:rsid w:val="004B5F96"/>
    <w:rsid w:val="004C792A"/>
    <w:rsid w:val="004D4202"/>
    <w:rsid w:val="004D5E5C"/>
    <w:rsid w:val="004E3DE9"/>
    <w:rsid w:val="004E5080"/>
    <w:rsid w:val="00505175"/>
    <w:rsid w:val="005054F8"/>
    <w:rsid w:val="00506EE0"/>
    <w:rsid w:val="00516FEA"/>
    <w:rsid w:val="00540979"/>
    <w:rsid w:val="00544642"/>
    <w:rsid w:val="0055640C"/>
    <w:rsid w:val="00561FD1"/>
    <w:rsid w:val="00563613"/>
    <w:rsid w:val="00571325"/>
    <w:rsid w:val="00573F63"/>
    <w:rsid w:val="005857CB"/>
    <w:rsid w:val="00587ED6"/>
    <w:rsid w:val="005963E6"/>
    <w:rsid w:val="005A59F0"/>
    <w:rsid w:val="005A5BB8"/>
    <w:rsid w:val="005A5EB4"/>
    <w:rsid w:val="005A7EEB"/>
    <w:rsid w:val="005B02BB"/>
    <w:rsid w:val="005C4D76"/>
    <w:rsid w:val="005C6052"/>
    <w:rsid w:val="005C734E"/>
    <w:rsid w:val="005D2475"/>
    <w:rsid w:val="005D2929"/>
    <w:rsid w:val="005D2F56"/>
    <w:rsid w:val="005D42AB"/>
    <w:rsid w:val="005D4906"/>
    <w:rsid w:val="005D77A8"/>
    <w:rsid w:val="005D7999"/>
    <w:rsid w:val="005E12EA"/>
    <w:rsid w:val="005E44BD"/>
    <w:rsid w:val="006034AE"/>
    <w:rsid w:val="006135A1"/>
    <w:rsid w:val="00620995"/>
    <w:rsid w:val="006452EE"/>
    <w:rsid w:val="0064696E"/>
    <w:rsid w:val="00661BE5"/>
    <w:rsid w:val="006646DA"/>
    <w:rsid w:val="006737D9"/>
    <w:rsid w:val="006771E7"/>
    <w:rsid w:val="0068079B"/>
    <w:rsid w:val="00682977"/>
    <w:rsid w:val="006861D0"/>
    <w:rsid w:val="006940ED"/>
    <w:rsid w:val="00695157"/>
    <w:rsid w:val="006A09F4"/>
    <w:rsid w:val="006A1D29"/>
    <w:rsid w:val="006A50AF"/>
    <w:rsid w:val="006B1865"/>
    <w:rsid w:val="006B2BA7"/>
    <w:rsid w:val="006B2E14"/>
    <w:rsid w:val="006B3018"/>
    <w:rsid w:val="006C16C8"/>
    <w:rsid w:val="006C52A9"/>
    <w:rsid w:val="006D206B"/>
    <w:rsid w:val="006E303D"/>
    <w:rsid w:val="006E6F62"/>
    <w:rsid w:val="006F56E6"/>
    <w:rsid w:val="006F692A"/>
    <w:rsid w:val="00713065"/>
    <w:rsid w:val="00714B50"/>
    <w:rsid w:val="007329C5"/>
    <w:rsid w:val="00734A44"/>
    <w:rsid w:val="00736630"/>
    <w:rsid w:val="00743871"/>
    <w:rsid w:val="00744D25"/>
    <w:rsid w:val="00746289"/>
    <w:rsid w:val="0075257E"/>
    <w:rsid w:val="00753832"/>
    <w:rsid w:val="00757AD5"/>
    <w:rsid w:val="007619BC"/>
    <w:rsid w:val="007658CE"/>
    <w:rsid w:val="007767A7"/>
    <w:rsid w:val="0078032B"/>
    <w:rsid w:val="00782DD1"/>
    <w:rsid w:val="00782EA0"/>
    <w:rsid w:val="007834B2"/>
    <w:rsid w:val="00797D9A"/>
    <w:rsid w:val="007A5C8F"/>
    <w:rsid w:val="007C66E0"/>
    <w:rsid w:val="007C700C"/>
    <w:rsid w:val="007D15AB"/>
    <w:rsid w:val="007D78DA"/>
    <w:rsid w:val="007E2516"/>
    <w:rsid w:val="00806E17"/>
    <w:rsid w:val="00817B95"/>
    <w:rsid w:val="00823D89"/>
    <w:rsid w:val="00827437"/>
    <w:rsid w:val="00836284"/>
    <w:rsid w:val="008419B1"/>
    <w:rsid w:val="008423A9"/>
    <w:rsid w:val="00845C45"/>
    <w:rsid w:val="0085215F"/>
    <w:rsid w:val="00854859"/>
    <w:rsid w:val="00855FDF"/>
    <w:rsid w:val="00860602"/>
    <w:rsid w:val="00866FB5"/>
    <w:rsid w:val="008819D1"/>
    <w:rsid w:val="008A2F2D"/>
    <w:rsid w:val="008B3307"/>
    <w:rsid w:val="008B5528"/>
    <w:rsid w:val="008C5BB9"/>
    <w:rsid w:val="008E4723"/>
    <w:rsid w:val="008F491C"/>
    <w:rsid w:val="008F6E57"/>
    <w:rsid w:val="00916375"/>
    <w:rsid w:val="00927041"/>
    <w:rsid w:val="0093764B"/>
    <w:rsid w:val="0094514D"/>
    <w:rsid w:val="00945633"/>
    <w:rsid w:val="00946AEC"/>
    <w:rsid w:val="009514A9"/>
    <w:rsid w:val="0096013C"/>
    <w:rsid w:val="00960F78"/>
    <w:rsid w:val="009711BD"/>
    <w:rsid w:val="009856F1"/>
    <w:rsid w:val="00985EA2"/>
    <w:rsid w:val="00994E2B"/>
    <w:rsid w:val="009A271C"/>
    <w:rsid w:val="009B428A"/>
    <w:rsid w:val="009C0624"/>
    <w:rsid w:val="009C1C35"/>
    <w:rsid w:val="009C2C69"/>
    <w:rsid w:val="009C6C03"/>
    <w:rsid w:val="009F24B2"/>
    <w:rsid w:val="009F4DB6"/>
    <w:rsid w:val="00A00D8B"/>
    <w:rsid w:val="00A07246"/>
    <w:rsid w:val="00A14218"/>
    <w:rsid w:val="00A15856"/>
    <w:rsid w:val="00A170B8"/>
    <w:rsid w:val="00A26E9E"/>
    <w:rsid w:val="00A30126"/>
    <w:rsid w:val="00A321E1"/>
    <w:rsid w:val="00A340AE"/>
    <w:rsid w:val="00A363B9"/>
    <w:rsid w:val="00A429F6"/>
    <w:rsid w:val="00A4356B"/>
    <w:rsid w:val="00A51115"/>
    <w:rsid w:val="00A55435"/>
    <w:rsid w:val="00A73CEB"/>
    <w:rsid w:val="00A74C90"/>
    <w:rsid w:val="00A75C71"/>
    <w:rsid w:val="00A848D5"/>
    <w:rsid w:val="00A95A0C"/>
    <w:rsid w:val="00AA19E2"/>
    <w:rsid w:val="00AA34AE"/>
    <w:rsid w:val="00AA7C01"/>
    <w:rsid w:val="00AB7EFF"/>
    <w:rsid w:val="00AC01EF"/>
    <w:rsid w:val="00AC4C68"/>
    <w:rsid w:val="00AC6BB6"/>
    <w:rsid w:val="00AC75DA"/>
    <w:rsid w:val="00AD019E"/>
    <w:rsid w:val="00AD2675"/>
    <w:rsid w:val="00AE6FE0"/>
    <w:rsid w:val="00AF56E4"/>
    <w:rsid w:val="00B12ADD"/>
    <w:rsid w:val="00B147DB"/>
    <w:rsid w:val="00B16FEC"/>
    <w:rsid w:val="00B2155F"/>
    <w:rsid w:val="00B3016A"/>
    <w:rsid w:val="00B5147F"/>
    <w:rsid w:val="00B5345E"/>
    <w:rsid w:val="00B557AF"/>
    <w:rsid w:val="00B66CD7"/>
    <w:rsid w:val="00B8000B"/>
    <w:rsid w:val="00B8762D"/>
    <w:rsid w:val="00B944D4"/>
    <w:rsid w:val="00B96049"/>
    <w:rsid w:val="00BA368B"/>
    <w:rsid w:val="00BA6E4C"/>
    <w:rsid w:val="00BA71D3"/>
    <w:rsid w:val="00BB4545"/>
    <w:rsid w:val="00BB56E5"/>
    <w:rsid w:val="00BB71B4"/>
    <w:rsid w:val="00BD0618"/>
    <w:rsid w:val="00BE075B"/>
    <w:rsid w:val="00BE0BAA"/>
    <w:rsid w:val="00BE0BF4"/>
    <w:rsid w:val="00BE0E34"/>
    <w:rsid w:val="00BE5725"/>
    <w:rsid w:val="00BE73D2"/>
    <w:rsid w:val="00BF02B3"/>
    <w:rsid w:val="00BF2018"/>
    <w:rsid w:val="00BF4338"/>
    <w:rsid w:val="00C01B6F"/>
    <w:rsid w:val="00C02582"/>
    <w:rsid w:val="00C066A6"/>
    <w:rsid w:val="00C113F5"/>
    <w:rsid w:val="00C20963"/>
    <w:rsid w:val="00C25AB1"/>
    <w:rsid w:val="00C36271"/>
    <w:rsid w:val="00C40B33"/>
    <w:rsid w:val="00C414C2"/>
    <w:rsid w:val="00C43EA3"/>
    <w:rsid w:val="00C4577A"/>
    <w:rsid w:val="00C5175F"/>
    <w:rsid w:val="00C62994"/>
    <w:rsid w:val="00C87166"/>
    <w:rsid w:val="00C9237C"/>
    <w:rsid w:val="00C97F46"/>
    <w:rsid w:val="00CA3080"/>
    <w:rsid w:val="00CA7951"/>
    <w:rsid w:val="00CB0DF4"/>
    <w:rsid w:val="00CD4E78"/>
    <w:rsid w:val="00CE373B"/>
    <w:rsid w:val="00CF0658"/>
    <w:rsid w:val="00CF3C43"/>
    <w:rsid w:val="00CF7A0C"/>
    <w:rsid w:val="00D14B06"/>
    <w:rsid w:val="00D21501"/>
    <w:rsid w:val="00D2256D"/>
    <w:rsid w:val="00D31967"/>
    <w:rsid w:val="00D33068"/>
    <w:rsid w:val="00D34CFD"/>
    <w:rsid w:val="00D55104"/>
    <w:rsid w:val="00D556CA"/>
    <w:rsid w:val="00D70D12"/>
    <w:rsid w:val="00D75C51"/>
    <w:rsid w:val="00D80060"/>
    <w:rsid w:val="00D81D10"/>
    <w:rsid w:val="00D96322"/>
    <w:rsid w:val="00D96EB5"/>
    <w:rsid w:val="00DB2BC7"/>
    <w:rsid w:val="00DC0740"/>
    <w:rsid w:val="00DC1B44"/>
    <w:rsid w:val="00DC1E63"/>
    <w:rsid w:val="00DC2A4C"/>
    <w:rsid w:val="00DD028C"/>
    <w:rsid w:val="00DD0A22"/>
    <w:rsid w:val="00DD0DA3"/>
    <w:rsid w:val="00DD7C5E"/>
    <w:rsid w:val="00DE2AC9"/>
    <w:rsid w:val="00DF21E5"/>
    <w:rsid w:val="00DF3C15"/>
    <w:rsid w:val="00E0104C"/>
    <w:rsid w:val="00E138E0"/>
    <w:rsid w:val="00E14DDC"/>
    <w:rsid w:val="00E1642A"/>
    <w:rsid w:val="00E208A6"/>
    <w:rsid w:val="00E21FC3"/>
    <w:rsid w:val="00E25ADF"/>
    <w:rsid w:val="00E25B3B"/>
    <w:rsid w:val="00E26D80"/>
    <w:rsid w:val="00E31A38"/>
    <w:rsid w:val="00E33157"/>
    <w:rsid w:val="00E37A5C"/>
    <w:rsid w:val="00E449D2"/>
    <w:rsid w:val="00E46382"/>
    <w:rsid w:val="00E62536"/>
    <w:rsid w:val="00E648F7"/>
    <w:rsid w:val="00E77059"/>
    <w:rsid w:val="00E8109D"/>
    <w:rsid w:val="00E83D22"/>
    <w:rsid w:val="00E83E31"/>
    <w:rsid w:val="00E843DB"/>
    <w:rsid w:val="00E85D1C"/>
    <w:rsid w:val="00E95A26"/>
    <w:rsid w:val="00EB02D6"/>
    <w:rsid w:val="00EB05BE"/>
    <w:rsid w:val="00EB0D57"/>
    <w:rsid w:val="00EB19D2"/>
    <w:rsid w:val="00EC16CE"/>
    <w:rsid w:val="00EC193C"/>
    <w:rsid w:val="00EC1DA4"/>
    <w:rsid w:val="00EC50E4"/>
    <w:rsid w:val="00ED4B59"/>
    <w:rsid w:val="00ED6E1D"/>
    <w:rsid w:val="00EE3A2E"/>
    <w:rsid w:val="00EF19E3"/>
    <w:rsid w:val="00F023C3"/>
    <w:rsid w:val="00F11A9D"/>
    <w:rsid w:val="00F21489"/>
    <w:rsid w:val="00F22A47"/>
    <w:rsid w:val="00F406BE"/>
    <w:rsid w:val="00F42DFE"/>
    <w:rsid w:val="00F441E1"/>
    <w:rsid w:val="00F5113F"/>
    <w:rsid w:val="00F527ED"/>
    <w:rsid w:val="00F57C25"/>
    <w:rsid w:val="00F60A85"/>
    <w:rsid w:val="00F74CF4"/>
    <w:rsid w:val="00F82BDB"/>
    <w:rsid w:val="00F8320B"/>
    <w:rsid w:val="00F85476"/>
    <w:rsid w:val="00F928C5"/>
    <w:rsid w:val="00F95438"/>
    <w:rsid w:val="00F96C2F"/>
    <w:rsid w:val="00FB05D4"/>
    <w:rsid w:val="00FC1151"/>
    <w:rsid w:val="00FC35EB"/>
    <w:rsid w:val="00FC5E2F"/>
    <w:rsid w:val="00FD651A"/>
    <w:rsid w:val="00FD7B7B"/>
    <w:rsid w:val="00FE2D51"/>
    <w:rsid w:val="00FE7245"/>
    <w:rsid w:val="00FF51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137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1845</Words>
  <Characters>9963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CONTABILIDADE</cp:lastModifiedBy>
  <cp:revision>2</cp:revision>
  <cp:lastPrinted>2025-01-20T11:19:00Z</cp:lastPrinted>
  <dcterms:created xsi:type="dcterms:W3CDTF">2025-02-10T11:20:00Z</dcterms:created>
  <dcterms:modified xsi:type="dcterms:W3CDTF">2025-02-10T11:20:00Z</dcterms:modified>
</cp:coreProperties>
</file>